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126D4" w14:textId="77777777" w:rsidR="00126482" w:rsidRDefault="007B5D81">
      <w:pPr>
        <w:tabs>
          <w:tab w:val="center" w:pos="1920"/>
        </w:tabs>
        <w:spacing w:after="240"/>
        <w:ind w:left="-799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21650E7" wp14:editId="5D2AB011">
            <wp:simplePos x="0" y="0"/>
            <wp:positionH relativeFrom="column">
              <wp:posOffset>2326335</wp:posOffset>
            </wp:positionH>
            <wp:positionV relativeFrom="paragraph">
              <wp:posOffset>114300</wp:posOffset>
            </wp:positionV>
            <wp:extent cx="1494790" cy="680720"/>
            <wp:effectExtent l="0" t="0" r="0" b="0"/>
            <wp:wrapSquare wrapText="bothSides"/>
            <wp:docPr id="750" name="Picture 7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Picture 75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94790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49B169A5" wp14:editId="362EC73E">
            <wp:extent cx="598170" cy="685800"/>
            <wp:effectExtent l="0" t="0" r="0" b="0"/>
            <wp:docPr id="752" name="Picture 7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2" name="Picture 75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  <w:t xml:space="preserve"> </w:t>
      </w:r>
    </w:p>
    <w:p w14:paraId="5B4B4238" w14:textId="77777777" w:rsidR="00126482" w:rsidRDefault="007B5D81">
      <w:pPr>
        <w:spacing w:after="0"/>
        <w:ind w:left="1020"/>
        <w:jc w:val="center"/>
      </w:pPr>
      <w:r>
        <w:rPr>
          <w:b/>
        </w:rPr>
        <w:t xml:space="preserve"> </w:t>
      </w:r>
      <w:bookmarkStart w:id="0" w:name="_GoBack"/>
      <w:bookmarkEnd w:id="0"/>
    </w:p>
    <w:p w14:paraId="713848D1" w14:textId="52F9AFE7" w:rsidR="00126482" w:rsidRPr="00D06615" w:rsidRDefault="007B5D81">
      <w:pPr>
        <w:pStyle w:val="Heading1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sz w:val="20"/>
          <w:szCs w:val="20"/>
        </w:rPr>
        <w:t>KS2 SATS 202</w:t>
      </w:r>
      <w:r w:rsidR="00807020">
        <w:rPr>
          <w:rFonts w:asciiTheme="minorHAnsi" w:hAnsiTheme="minorHAnsi" w:cstheme="minorHAnsi"/>
          <w:sz w:val="20"/>
          <w:szCs w:val="20"/>
        </w:rPr>
        <w:t>4</w:t>
      </w:r>
    </w:p>
    <w:p w14:paraId="174E6F0B" w14:textId="77777777" w:rsidR="00126482" w:rsidRPr="00D06615" w:rsidRDefault="007B5D81">
      <w:pPr>
        <w:spacing w:after="0"/>
        <w:ind w:left="358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706A8E0" w14:textId="77777777" w:rsidR="00126482" w:rsidRPr="00D06615" w:rsidRDefault="007B5D81">
      <w:pPr>
        <w:spacing w:after="0"/>
        <w:ind w:left="358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Style w:val="TableGrid"/>
        <w:tblW w:w="10774" w:type="dxa"/>
        <w:tblInd w:w="-994" w:type="dxa"/>
        <w:tblCellMar>
          <w:top w:w="45" w:type="dxa"/>
          <w:left w:w="107" w:type="dxa"/>
          <w:right w:w="59" w:type="dxa"/>
        </w:tblCellMar>
        <w:tblLook w:val="04A0" w:firstRow="1" w:lastRow="0" w:firstColumn="1" w:lastColumn="0" w:noHBand="0" w:noVBand="1"/>
      </w:tblPr>
      <w:tblGrid>
        <w:gridCol w:w="1335"/>
        <w:gridCol w:w="906"/>
        <w:gridCol w:w="953"/>
        <w:gridCol w:w="859"/>
        <w:gridCol w:w="952"/>
        <w:gridCol w:w="1263"/>
        <w:gridCol w:w="950"/>
        <w:gridCol w:w="763"/>
        <w:gridCol w:w="928"/>
        <w:gridCol w:w="940"/>
        <w:gridCol w:w="925"/>
      </w:tblGrid>
      <w:tr w:rsidR="00126482" w:rsidRPr="00D06615" w14:paraId="3028C20F" w14:textId="77777777">
        <w:trPr>
          <w:trHeight w:val="986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975D7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557A7220" w14:textId="77777777" w:rsidR="00126482" w:rsidRPr="00D06615" w:rsidRDefault="007B5D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5579183B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21A36AC6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Writing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1543F185" w14:textId="77777777" w:rsidR="00126482" w:rsidRPr="00D06615" w:rsidRDefault="007B5D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6A9528A5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Grammar, </w:t>
            </w:r>
          </w:p>
          <w:p w14:paraId="77453E05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Punctuation </w:t>
            </w:r>
          </w:p>
          <w:p w14:paraId="36693E3A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&amp; Spelling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7E850D02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5151130A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2E5456A7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748D0D58" w14:textId="77777777" w:rsidR="00126482" w:rsidRPr="00D06615" w:rsidRDefault="007B5D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Reading, Writing and Maths 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6245F083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</w:tr>
      <w:tr w:rsidR="00126482" w:rsidRPr="00D06615" w14:paraId="3899C126" w14:textId="77777777">
        <w:trPr>
          <w:trHeight w:val="547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8594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Expected </w:t>
            </w:r>
          </w:p>
          <w:p w14:paraId="50764738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Standard 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649721FB" w14:textId="40E6F930" w:rsidR="00126482" w:rsidRPr="00D06615" w:rsidRDefault="00A031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51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14FF96F1" w14:textId="0F7899C3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="00807020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2C4E5F96" w14:textId="157D5892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="00807020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55B5D4A2" w14:textId="06998244" w:rsidR="00126482" w:rsidRPr="00D06615" w:rsidRDefault="007B5D81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="0080702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3BAB2E35" w14:textId="2E1DE6AE" w:rsidR="00126482" w:rsidRPr="00D06615" w:rsidRDefault="00603CE8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="00807020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31187B8D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="00603CE8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134890F7" w14:textId="28E6DA3F" w:rsidR="00126482" w:rsidRPr="00D06615" w:rsidRDefault="00807020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55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61EE04CF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="00603CE8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033B5211" w14:textId="027741DB" w:rsidR="00126482" w:rsidRPr="00D06615" w:rsidRDefault="0080702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48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15C819FD" w14:textId="1EED7DB1" w:rsidR="00126482" w:rsidRPr="00D06615" w:rsidRDefault="00807020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61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</w:tr>
      <w:tr w:rsidR="00126482" w:rsidRPr="00D06615" w14:paraId="3C5C272F" w14:textId="77777777">
        <w:trPr>
          <w:trHeight w:val="545"/>
        </w:trPr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3AF29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Higher Standard 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25B3A85D" w14:textId="4DDCB8C8" w:rsidR="00126482" w:rsidRPr="00D06615" w:rsidRDefault="0080702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14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%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784EC3FC" w14:textId="3D476133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DF0F99">
              <w:rPr>
                <w:rFonts w:asciiTheme="minorHAnsi" w:hAnsiTheme="minorHAnsi" w:cstheme="minorHAnsi"/>
                <w:b/>
                <w:sz w:val="20"/>
                <w:szCs w:val="20"/>
              </w:rPr>
              <w:t>8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00C19057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3%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1CCAFB67" w14:textId="77777777" w:rsidR="00126482" w:rsidRPr="00D06615" w:rsidRDefault="00603CE8">
            <w:pPr>
              <w:ind w:left="2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13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321B4ED3" w14:textId="7E58C68E" w:rsidR="00126482" w:rsidRPr="00D06615" w:rsidRDefault="00807020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10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5CABC0AA" w14:textId="2C9243AE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="00DF0F99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440B314E" w14:textId="7CD38F73" w:rsidR="00126482" w:rsidRPr="00D06615" w:rsidRDefault="00807020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14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7C6F62EF" w14:textId="77777777" w:rsidR="00126482" w:rsidRPr="00D06615" w:rsidRDefault="007B5D81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603CE8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583376B7" w14:textId="530902AD" w:rsidR="00126482" w:rsidRPr="00D06615" w:rsidRDefault="0080702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495E291D" w14:textId="77777777" w:rsidR="00126482" w:rsidRPr="00D06615" w:rsidRDefault="00603CE8">
            <w:pPr>
              <w:ind w:left="1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8</w:t>
            </w:r>
            <w:r w:rsidR="007B5D81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</w:tr>
    </w:tbl>
    <w:p w14:paraId="36581443" w14:textId="77777777" w:rsidR="00126482" w:rsidRPr="00D06615" w:rsidRDefault="007B5D81">
      <w:pPr>
        <w:spacing w:after="0"/>
        <w:ind w:left="358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6C0E0E2D" w14:textId="77777777" w:rsidR="00126482" w:rsidRPr="00D06615" w:rsidRDefault="007B5D81">
      <w:pPr>
        <w:tabs>
          <w:tab w:val="center" w:pos="1189"/>
          <w:tab w:val="center" w:pos="2881"/>
          <w:tab w:val="center" w:pos="3601"/>
          <w:tab w:val="center" w:pos="4321"/>
          <w:tab w:val="center" w:pos="5041"/>
          <w:tab w:val="center" w:pos="6775"/>
        </w:tabs>
        <w:spacing w:after="0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sz w:val="20"/>
          <w:szCs w:val="20"/>
        </w:rPr>
        <w:tab/>
      </w:r>
      <w:r w:rsidRPr="00D06615">
        <w:rPr>
          <w:rFonts w:asciiTheme="minorHAnsi" w:hAnsiTheme="minorHAnsi" w:cstheme="minorHAnsi"/>
          <w:b/>
          <w:sz w:val="20"/>
          <w:szCs w:val="20"/>
          <w:u w:val="single" w:color="000000"/>
        </w:rPr>
        <w:t>Progress from KS</w:t>
      </w:r>
      <w:r w:rsidR="00D06615" w:rsidRPr="00D06615">
        <w:rPr>
          <w:rFonts w:asciiTheme="minorHAnsi" w:hAnsiTheme="minorHAnsi" w:cstheme="minorHAnsi"/>
          <w:b/>
          <w:sz w:val="20"/>
          <w:szCs w:val="20"/>
          <w:u w:val="single" w:color="000000"/>
        </w:rPr>
        <w:t>1</w:t>
      </w:r>
      <w:r w:rsidR="00D06615"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06615" w:rsidRPr="00D06615">
        <w:rPr>
          <w:rFonts w:asciiTheme="minorHAnsi" w:hAnsiTheme="minorHAnsi" w:cstheme="minorHAnsi"/>
          <w:b/>
          <w:sz w:val="20"/>
          <w:szCs w:val="20"/>
        </w:rPr>
        <w:tab/>
      </w: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</w:r>
      <w:r w:rsidRPr="00D06615">
        <w:rPr>
          <w:rFonts w:asciiTheme="minorHAnsi" w:hAnsiTheme="minorHAnsi" w:cstheme="minorHAnsi"/>
          <w:b/>
          <w:sz w:val="20"/>
          <w:szCs w:val="20"/>
          <w:u w:val="single" w:color="000000"/>
        </w:rPr>
        <w:t>Average Scaled Scores</w:t>
      </w: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242CB42" w14:textId="77777777" w:rsidR="00126482" w:rsidRPr="00D06615" w:rsidRDefault="007B5D81">
      <w:pPr>
        <w:spacing w:after="0"/>
        <w:ind w:left="358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Style w:val="TableGrid"/>
        <w:tblW w:w="9631" w:type="dxa"/>
        <w:tblInd w:w="-609" w:type="dxa"/>
        <w:tblLook w:val="04A0" w:firstRow="1" w:lastRow="0" w:firstColumn="1" w:lastColumn="0" w:noHBand="0" w:noVBand="1"/>
      </w:tblPr>
      <w:tblGrid>
        <w:gridCol w:w="4120"/>
        <w:gridCol w:w="10463"/>
      </w:tblGrid>
      <w:tr w:rsidR="00126482" w:rsidRPr="00D06615" w14:paraId="188DED78" w14:textId="77777777">
        <w:trPr>
          <w:trHeight w:val="2048"/>
        </w:trPr>
        <w:tc>
          <w:tcPr>
            <w:tcW w:w="4599" w:type="dxa"/>
            <w:tcBorders>
              <w:top w:val="nil"/>
              <w:left w:val="nil"/>
              <w:bottom w:val="nil"/>
              <w:right w:val="nil"/>
            </w:tcBorders>
          </w:tcPr>
          <w:p w14:paraId="077C8702" w14:textId="77777777" w:rsidR="00126482" w:rsidRPr="00D06615" w:rsidRDefault="00126482">
            <w:pPr>
              <w:ind w:left="-832" w:right="490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Style w:val="TableGrid"/>
              <w:tblW w:w="4110" w:type="dxa"/>
              <w:tblInd w:w="0" w:type="dxa"/>
              <w:tblCellMar>
                <w:top w:w="47" w:type="dxa"/>
                <w:left w:w="107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055"/>
              <w:gridCol w:w="2055"/>
            </w:tblGrid>
            <w:tr w:rsidR="00126482" w:rsidRPr="00D06615" w14:paraId="1832F927" w14:textId="77777777">
              <w:trPr>
                <w:trHeight w:val="493"/>
              </w:trPr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541E15" w14:textId="77777777"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12FAF8" w14:textId="77777777"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Progress from KS1 </w:t>
                  </w:r>
                </w:p>
              </w:tc>
            </w:tr>
            <w:tr w:rsidR="00126482" w:rsidRPr="00D06615" w14:paraId="1C6660A5" w14:textId="77777777">
              <w:trPr>
                <w:trHeight w:val="462"/>
              </w:trPr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AEEF3"/>
                </w:tcPr>
                <w:p w14:paraId="768D06B6" w14:textId="77777777"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Reading </w:t>
                  </w:r>
                </w:p>
              </w:tc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AEEF3"/>
                </w:tcPr>
                <w:p w14:paraId="1B476124" w14:textId="53E90A7E" w:rsidR="00126482" w:rsidRPr="00DF0F99" w:rsidRDefault="00F60A93">
                  <w:pP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*</w:t>
                  </w:r>
                </w:p>
              </w:tc>
            </w:tr>
            <w:tr w:rsidR="00126482" w:rsidRPr="00D06615" w14:paraId="6B2C3561" w14:textId="77777777">
              <w:trPr>
                <w:trHeight w:val="492"/>
              </w:trPr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DBDB"/>
                </w:tcPr>
                <w:p w14:paraId="1E96671F" w14:textId="77777777"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Writing </w:t>
                  </w:r>
                </w:p>
              </w:tc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DBDB"/>
                </w:tcPr>
                <w:p w14:paraId="0AFEC730" w14:textId="2E44585E" w:rsidR="00126482" w:rsidRPr="00DF0F99" w:rsidRDefault="00F60A93">
                  <w:pP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*</w:t>
                  </w:r>
                </w:p>
              </w:tc>
            </w:tr>
            <w:tr w:rsidR="00126482" w:rsidRPr="00D06615" w14:paraId="5A1CB9D8" w14:textId="77777777">
              <w:trPr>
                <w:trHeight w:val="462"/>
              </w:trPr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AF1DD"/>
                </w:tcPr>
                <w:p w14:paraId="1A08CC3E" w14:textId="77777777"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Maths </w:t>
                  </w:r>
                </w:p>
              </w:tc>
              <w:tc>
                <w:tcPr>
                  <w:tcW w:w="2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AF1DD"/>
                </w:tcPr>
                <w:p w14:paraId="5E901FB1" w14:textId="0EFEEAC3" w:rsidR="00126482" w:rsidRPr="00D06615" w:rsidRDefault="00F60A9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*</w:t>
                  </w:r>
                </w:p>
              </w:tc>
            </w:tr>
          </w:tbl>
          <w:p w14:paraId="1B126691" w14:textId="77777777" w:rsidR="00126482" w:rsidRPr="00D06615" w:rsidRDefault="0012648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31" w:type="dxa"/>
            <w:tcBorders>
              <w:top w:val="nil"/>
              <w:left w:val="nil"/>
              <w:bottom w:val="nil"/>
              <w:right w:val="nil"/>
            </w:tcBorders>
          </w:tcPr>
          <w:p w14:paraId="2BF58D03" w14:textId="77777777" w:rsidR="00126482" w:rsidRPr="00D06615" w:rsidRDefault="00126482">
            <w:pPr>
              <w:ind w:left="-5431" w:right="10462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Style w:val="TableGrid"/>
              <w:tblW w:w="4542" w:type="dxa"/>
              <w:tblInd w:w="490" w:type="dxa"/>
              <w:tblCellMar>
                <w:top w:w="47" w:type="dxa"/>
                <w:left w:w="107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486"/>
              <w:gridCol w:w="2056"/>
            </w:tblGrid>
            <w:tr w:rsidR="00126482" w:rsidRPr="00D06615" w14:paraId="092E9DFD" w14:textId="77777777">
              <w:trPr>
                <w:trHeight w:val="548"/>
              </w:trPr>
              <w:tc>
                <w:tcPr>
                  <w:tcW w:w="2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2F78BF" w14:textId="77777777"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637E3E4" w14:textId="77777777" w:rsidR="00126482" w:rsidRPr="00D06615" w:rsidRDefault="007B5D81">
                  <w:pPr>
                    <w:ind w:left="1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Average scaled score </w:t>
                  </w:r>
                </w:p>
              </w:tc>
            </w:tr>
            <w:tr w:rsidR="00126482" w:rsidRPr="00D06615" w14:paraId="2D2BBACF" w14:textId="77777777">
              <w:trPr>
                <w:trHeight w:val="462"/>
              </w:trPr>
              <w:tc>
                <w:tcPr>
                  <w:tcW w:w="2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AEEF3"/>
                </w:tcPr>
                <w:p w14:paraId="5C6FA58F" w14:textId="77777777"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Reading 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AEEF3"/>
                </w:tcPr>
                <w:p w14:paraId="422F570F" w14:textId="1F39A8E2" w:rsidR="00126482" w:rsidRPr="00D06615" w:rsidRDefault="007B5D81">
                  <w:pPr>
                    <w:ind w:left="1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100.</w:t>
                  </w:r>
                  <w:r w:rsidR="00DF0F99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2</w:t>
                  </w:r>
                </w:p>
              </w:tc>
            </w:tr>
            <w:tr w:rsidR="00126482" w:rsidRPr="00D06615" w14:paraId="0CCED2B1" w14:textId="77777777">
              <w:trPr>
                <w:trHeight w:val="492"/>
              </w:trPr>
              <w:tc>
                <w:tcPr>
                  <w:tcW w:w="2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DBDB"/>
                </w:tcPr>
                <w:p w14:paraId="01AA614F" w14:textId="77777777"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Maths 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DBDB"/>
                </w:tcPr>
                <w:p w14:paraId="0063B978" w14:textId="11C46766" w:rsidR="00126482" w:rsidRPr="00D06615" w:rsidRDefault="00603CE8">
                  <w:pPr>
                    <w:ind w:left="1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9</w:t>
                  </w:r>
                  <w:r w:rsidR="00DF0F99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9.1</w:t>
                  </w:r>
                </w:p>
              </w:tc>
            </w:tr>
            <w:tr w:rsidR="00126482" w:rsidRPr="00D06615" w14:paraId="4454E7B5" w14:textId="77777777">
              <w:trPr>
                <w:trHeight w:val="546"/>
              </w:trPr>
              <w:tc>
                <w:tcPr>
                  <w:tcW w:w="2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AF1DD"/>
                </w:tcPr>
                <w:p w14:paraId="75758D36" w14:textId="77777777" w:rsidR="00126482" w:rsidRPr="00D06615" w:rsidRDefault="007B5D8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Grammar, Punctuation and Spelling </w:t>
                  </w:r>
                </w:p>
              </w:tc>
              <w:tc>
                <w:tcPr>
                  <w:tcW w:w="20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AF1DD"/>
                </w:tcPr>
                <w:p w14:paraId="39B7340F" w14:textId="6C6ADCE7" w:rsidR="00126482" w:rsidRPr="00D06615" w:rsidRDefault="00603CE8">
                  <w:pPr>
                    <w:ind w:left="1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D0661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99.</w:t>
                  </w:r>
                  <w:r w:rsidR="00DF0F99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8</w:t>
                  </w:r>
                </w:p>
              </w:tc>
            </w:tr>
          </w:tbl>
          <w:p w14:paraId="0849F6CE" w14:textId="77777777" w:rsidR="00126482" w:rsidRPr="00D06615" w:rsidRDefault="0012648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7DBC3A7" w14:textId="2EFA52A8" w:rsidR="00126482" w:rsidRPr="00D06615" w:rsidRDefault="007B5D81">
      <w:pPr>
        <w:spacing w:after="0" w:line="239" w:lineRule="auto"/>
        <w:ind w:right="3673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60A93">
        <w:rPr>
          <w:rStyle w:val="normaltextrun"/>
          <w:i/>
          <w:iCs/>
          <w:sz w:val="16"/>
          <w:szCs w:val="16"/>
          <w:shd w:val="clear" w:color="auto" w:fill="FFFFFF"/>
        </w:rPr>
        <w:t>*NB No progress scores available for 2024 due to COVID in 2020</w:t>
      </w:r>
      <w:r w:rsidR="00F60A93">
        <w:rPr>
          <w:rStyle w:val="eop"/>
          <w:sz w:val="16"/>
          <w:szCs w:val="16"/>
          <w:shd w:val="clear" w:color="auto" w:fill="FFFFFF"/>
        </w:rPr>
        <w:t> </w:t>
      </w:r>
    </w:p>
    <w:p w14:paraId="64ED93D7" w14:textId="77777777" w:rsidR="00126482" w:rsidRPr="00D06615" w:rsidRDefault="007B5D81">
      <w:pPr>
        <w:spacing w:after="0"/>
        <w:ind w:left="1020"/>
        <w:jc w:val="center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161D3AF" w14:textId="5AD75EDB" w:rsidR="00126482" w:rsidRPr="00D06615" w:rsidRDefault="00126482">
      <w:pPr>
        <w:spacing w:after="0"/>
        <w:ind w:left="1020"/>
        <w:jc w:val="center"/>
        <w:rPr>
          <w:rFonts w:asciiTheme="minorHAnsi" w:hAnsiTheme="minorHAnsi" w:cstheme="minorHAnsi"/>
          <w:sz w:val="20"/>
          <w:szCs w:val="20"/>
        </w:rPr>
      </w:pPr>
    </w:p>
    <w:p w14:paraId="21027F5F" w14:textId="77777777" w:rsidR="00126482" w:rsidRPr="00D06615" w:rsidRDefault="007B5D81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7DD2C16" w14:textId="77777777" w:rsidR="00126482" w:rsidRPr="00D06615" w:rsidRDefault="007B5D81">
      <w:pPr>
        <w:tabs>
          <w:tab w:val="center" w:pos="1320"/>
          <w:tab w:val="center" w:pos="2160"/>
          <w:tab w:val="center" w:pos="2881"/>
          <w:tab w:val="center" w:pos="3601"/>
          <w:tab w:val="center" w:pos="4321"/>
          <w:tab w:val="center" w:pos="5041"/>
          <w:tab w:val="right" w:pos="8415"/>
        </w:tabs>
        <w:spacing w:after="0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sz w:val="20"/>
          <w:szCs w:val="20"/>
        </w:rPr>
        <w:tab/>
      </w:r>
      <w:r w:rsidRPr="00D06615">
        <w:rPr>
          <w:rFonts w:asciiTheme="minorHAnsi" w:hAnsiTheme="minorHAnsi" w:cstheme="minorHAnsi"/>
          <w:b/>
          <w:sz w:val="20"/>
          <w:szCs w:val="20"/>
          <w:u w:val="single" w:color="000000"/>
        </w:rPr>
        <w:t>Phonics 2023</w:t>
      </w: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  <w:t xml:space="preserve"> </w:t>
      </w:r>
      <w:r w:rsidRPr="00D06615">
        <w:rPr>
          <w:rFonts w:asciiTheme="minorHAnsi" w:hAnsiTheme="minorHAnsi" w:cstheme="minorHAnsi"/>
          <w:b/>
          <w:sz w:val="20"/>
          <w:szCs w:val="20"/>
        </w:rPr>
        <w:tab/>
      </w:r>
      <w:r w:rsidRPr="00D06615">
        <w:rPr>
          <w:rFonts w:asciiTheme="minorHAnsi" w:hAnsiTheme="minorHAnsi" w:cstheme="minorHAnsi"/>
          <w:b/>
          <w:sz w:val="20"/>
          <w:szCs w:val="20"/>
          <w:u w:val="single" w:color="000000"/>
        </w:rPr>
        <w:t>Early Years Foundation Stage</w:t>
      </w: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text" w:horzAnchor="page" w:tblpX="7284" w:tblpY="62"/>
        <w:tblOverlap w:val="never"/>
        <w:tblW w:w="3539" w:type="dxa"/>
        <w:tblInd w:w="0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58"/>
        <w:gridCol w:w="1018"/>
        <w:gridCol w:w="1163"/>
      </w:tblGrid>
      <w:tr w:rsidR="00D06615" w:rsidRPr="00D06615" w14:paraId="10BD04B2" w14:textId="77777777" w:rsidTr="00D06615">
        <w:trPr>
          <w:trHeight w:val="388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145C2" w14:textId="77777777" w:rsidR="00D06615" w:rsidRPr="00D06615" w:rsidRDefault="00D06615" w:rsidP="00D06615">
            <w:pPr>
              <w:ind w:left="4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150E0C28" w14:textId="77777777" w:rsidR="00D06615" w:rsidRPr="00D06615" w:rsidRDefault="00D06615" w:rsidP="00D06615">
            <w:pPr>
              <w:ind w:right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EYFS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56F50491" w14:textId="77777777" w:rsidR="00D06615" w:rsidRPr="00D06615" w:rsidRDefault="00D06615" w:rsidP="00D06615">
            <w:pPr>
              <w:ind w:left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</w:tr>
      <w:tr w:rsidR="00D06615" w:rsidRPr="00D06615" w14:paraId="0FF952DA" w14:textId="77777777" w:rsidTr="00D06615">
        <w:trPr>
          <w:trHeight w:val="740"/>
        </w:trPr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9E839" w14:textId="77777777" w:rsidR="00D06615" w:rsidRPr="00D06615" w:rsidRDefault="00D06615" w:rsidP="00D06615">
            <w:pPr>
              <w:ind w:right="4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Good Level of </w:t>
            </w:r>
          </w:p>
          <w:p w14:paraId="7FFE9816" w14:textId="77777777" w:rsidR="00D06615" w:rsidRPr="00D06615" w:rsidRDefault="00D06615" w:rsidP="00D06615">
            <w:pPr>
              <w:ind w:lef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Development </w:t>
            </w: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651D8BD6" w14:textId="6AEEC0A1" w:rsidR="00D06615" w:rsidRPr="00D06615" w:rsidRDefault="00DF0F99" w:rsidP="00D06615">
            <w:pPr>
              <w:ind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50</w:t>
            </w:r>
            <w:r w:rsidR="00D06615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398A76B8" w14:textId="37387230" w:rsidR="00D06615" w:rsidRPr="00D06615" w:rsidRDefault="00D06615" w:rsidP="00D06615">
            <w:pPr>
              <w:ind w:lef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>67</w:t>
            </w:r>
            <w:r w:rsidR="00DF0F99">
              <w:rPr>
                <w:rFonts w:asciiTheme="minorHAnsi" w:hAnsiTheme="minorHAnsi" w:cstheme="minorHAnsi"/>
                <w:b/>
                <w:sz w:val="20"/>
                <w:szCs w:val="20"/>
              </w:rPr>
              <w:t>.8</w:t>
            </w: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</w:tr>
    </w:tbl>
    <w:p w14:paraId="6AEC3F26" w14:textId="77777777" w:rsidR="00126482" w:rsidRPr="00D06615" w:rsidRDefault="007B5D81">
      <w:pPr>
        <w:spacing w:after="0"/>
        <w:ind w:left="1020"/>
        <w:jc w:val="center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text" w:tblpY="-136"/>
        <w:tblOverlap w:val="never"/>
        <w:tblW w:w="4023" w:type="dxa"/>
        <w:tblInd w:w="0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43"/>
        <w:gridCol w:w="1340"/>
        <w:gridCol w:w="1340"/>
      </w:tblGrid>
      <w:tr w:rsidR="00D06615" w:rsidRPr="00D06615" w14:paraId="1C07ED9A" w14:textId="77777777" w:rsidTr="00D06615">
        <w:trPr>
          <w:trHeight w:val="546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F795D" w14:textId="77777777" w:rsidR="00D06615" w:rsidRPr="00D06615" w:rsidRDefault="00D06615" w:rsidP="00D06615">
            <w:pPr>
              <w:ind w:left="4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121F8F46" w14:textId="77777777" w:rsidR="00D06615" w:rsidRPr="00D06615" w:rsidRDefault="00D06615" w:rsidP="00D0661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Year 1 Phonics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5FC82387" w14:textId="77777777" w:rsidR="00D06615" w:rsidRPr="00D06615" w:rsidRDefault="00D06615" w:rsidP="00D06615">
            <w:pPr>
              <w:ind w:lef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National </w:t>
            </w:r>
          </w:p>
        </w:tc>
      </w:tr>
      <w:tr w:rsidR="00D06615" w:rsidRPr="00D06615" w14:paraId="31F492E4" w14:textId="77777777" w:rsidTr="00D06615">
        <w:trPr>
          <w:trHeight w:val="546"/>
        </w:trPr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2F493" w14:textId="77777777" w:rsidR="00D06615" w:rsidRPr="00D06615" w:rsidRDefault="00D06615" w:rsidP="00D06615">
            <w:pPr>
              <w:ind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Expected </w:t>
            </w:r>
          </w:p>
          <w:p w14:paraId="78DD9E1D" w14:textId="77777777" w:rsidR="00D06615" w:rsidRPr="00D06615" w:rsidRDefault="00D06615" w:rsidP="00D06615">
            <w:pPr>
              <w:ind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Standard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14:paraId="6907C255" w14:textId="7F0C4880" w:rsidR="00D06615" w:rsidRPr="00D06615" w:rsidRDefault="00DF0F99" w:rsidP="00D06615">
            <w:pPr>
              <w:ind w:righ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76</w:t>
            </w:r>
            <w:r w:rsidR="00D06615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</w:tcPr>
          <w:p w14:paraId="69B72432" w14:textId="53A70922" w:rsidR="00D06615" w:rsidRPr="00D06615" w:rsidRDefault="00DF0F99" w:rsidP="00D06615">
            <w:pPr>
              <w:ind w:left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80</w:t>
            </w:r>
            <w:r w:rsidR="00D06615" w:rsidRPr="00D066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% </w:t>
            </w:r>
          </w:p>
        </w:tc>
      </w:tr>
    </w:tbl>
    <w:p w14:paraId="0EB410EB" w14:textId="77777777" w:rsidR="00126482" w:rsidRPr="00D06615" w:rsidRDefault="007B5D81">
      <w:pPr>
        <w:spacing w:after="0"/>
        <w:ind w:left="2311"/>
        <w:rPr>
          <w:rFonts w:asciiTheme="minorHAnsi" w:hAnsiTheme="minorHAnsi" w:cstheme="minorHAnsi"/>
          <w:sz w:val="20"/>
          <w:szCs w:val="20"/>
        </w:rPr>
      </w:pPr>
      <w:r w:rsidRPr="00D0661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tbl>
      <w:tblPr>
        <w:tblStyle w:val="TableGrid"/>
        <w:tblW w:w="9667" w:type="dxa"/>
        <w:tblInd w:w="-646" w:type="dxa"/>
        <w:tblLook w:val="04A0" w:firstRow="1" w:lastRow="0" w:firstColumn="1" w:lastColumn="0" w:noHBand="0" w:noVBand="1"/>
      </w:tblPr>
      <w:tblGrid>
        <w:gridCol w:w="538"/>
        <w:gridCol w:w="10462"/>
      </w:tblGrid>
      <w:tr w:rsidR="00126482" w:rsidRPr="00D06615" w14:paraId="5B000C60" w14:textId="77777777">
        <w:trPr>
          <w:trHeight w:val="1128"/>
        </w:trPr>
        <w:tc>
          <w:tcPr>
            <w:tcW w:w="4561" w:type="dxa"/>
            <w:tcBorders>
              <w:top w:val="nil"/>
              <w:left w:val="nil"/>
              <w:bottom w:val="nil"/>
              <w:right w:val="nil"/>
            </w:tcBorders>
          </w:tcPr>
          <w:p w14:paraId="2CF9C3EA" w14:textId="77777777" w:rsidR="00126482" w:rsidRPr="00D06615" w:rsidRDefault="00126482">
            <w:pPr>
              <w:ind w:left="-794" w:right="538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DDB8DC" w14:textId="77777777" w:rsidR="00126482" w:rsidRPr="00D06615" w:rsidRDefault="0012648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6" w:type="dxa"/>
            <w:tcBorders>
              <w:top w:val="nil"/>
              <w:left w:val="nil"/>
              <w:bottom w:val="nil"/>
              <w:right w:val="nil"/>
            </w:tcBorders>
          </w:tcPr>
          <w:p w14:paraId="49098306" w14:textId="77777777" w:rsidR="00126482" w:rsidRPr="00D06615" w:rsidRDefault="00126482">
            <w:pPr>
              <w:ind w:left="-5355" w:right="1046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D344B8" w14:textId="77777777" w:rsidR="00126482" w:rsidRPr="00D06615" w:rsidRDefault="0012648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BE7AE4B" w14:textId="77777777" w:rsidR="00126482" w:rsidRPr="00D06615" w:rsidRDefault="00126482" w:rsidP="00D06615">
      <w:pPr>
        <w:spacing w:after="0"/>
        <w:ind w:left="1020"/>
        <w:jc w:val="center"/>
        <w:rPr>
          <w:rFonts w:asciiTheme="minorHAnsi" w:hAnsiTheme="minorHAnsi" w:cstheme="minorHAnsi"/>
          <w:sz w:val="20"/>
          <w:szCs w:val="20"/>
        </w:rPr>
      </w:pPr>
    </w:p>
    <w:sectPr w:rsidR="00126482" w:rsidRPr="00D06615">
      <w:pgSz w:w="11906" w:h="16838"/>
      <w:pgMar w:top="709" w:right="2051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482"/>
    <w:rsid w:val="00126482"/>
    <w:rsid w:val="00245F4B"/>
    <w:rsid w:val="00547D31"/>
    <w:rsid w:val="00603CE8"/>
    <w:rsid w:val="007B5D81"/>
    <w:rsid w:val="00807020"/>
    <w:rsid w:val="00A031B8"/>
    <w:rsid w:val="00D06615"/>
    <w:rsid w:val="00DF0F99"/>
    <w:rsid w:val="00F6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D1ECE"/>
  <w15:docId w15:val="{8EB23F3D-5DD8-4D6E-8E33-95B8BDCB2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6615"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978" w:hanging="10"/>
      <w:jc w:val="center"/>
      <w:outlineLvl w:val="0"/>
    </w:pPr>
    <w:rPr>
      <w:rFonts w:ascii="Calibri" w:eastAsia="Calibri" w:hAnsi="Calibri" w:cs="Calibri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DefaultParagraphFont"/>
    <w:rsid w:val="00F60A93"/>
  </w:style>
  <w:style w:type="character" w:customStyle="1" w:styleId="eop">
    <w:name w:val="eop"/>
    <w:basedOn w:val="DefaultParagraphFont"/>
    <w:rsid w:val="00F60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Siggins</dc:creator>
  <cp:keywords/>
  <cp:lastModifiedBy>Lisa Sprigmore</cp:lastModifiedBy>
  <cp:revision>3</cp:revision>
  <dcterms:created xsi:type="dcterms:W3CDTF">2024-09-30T16:19:00Z</dcterms:created>
  <dcterms:modified xsi:type="dcterms:W3CDTF">2024-11-18T10:50:00Z</dcterms:modified>
</cp:coreProperties>
</file>